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C575" w14:textId="204E46E3" w:rsidR="00441BF9" w:rsidRDefault="00441BF9" w:rsidP="00441B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09E0C38" wp14:editId="52BCE893">
            <wp:extent cx="3526790" cy="923120"/>
            <wp:effectExtent l="0" t="0" r="0" b="0"/>
            <wp:docPr id="1872283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96" cy="93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8FBDA" w14:textId="77777777" w:rsidR="00441BF9" w:rsidRDefault="00441BF9" w:rsidP="00441BF9">
      <w:pPr>
        <w:jc w:val="center"/>
        <w:rPr>
          <w:b/>
          <w:bCs/>
          <w:sz w:val="36"/>
          <w:szCs w:val="36"/>
        </w:rPr>
      </w:pPr>
    </w:p>
    <w:p w14:paraId="48E08370" w14:textId="3723D5AC" w:rsidR="00F7255B" w:rsidRPr="004C056C" w:rsidRDefault="008A60E4" w:rsidP="008412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Knoxville</w:t>
      </w:r>
      <w:r w:rsidR="001E0ECF" w:rsidRPr="004C056C">
        <w:rPr>
          <w:b/>
          <w:bCs/>
          <w:sz w:val="36"/>
          <w:szCs w:val="36"/>
        </w:rPr>
        <w:t xml:space="preserve"> TAPA Regional Meeting and </w:t>
      </w:r>
      <w:r>
        <w:rPr>
          <w:b/>
          <w:bCs/>
          <w:sz w:val="36"/>
          <w:szCs w:val="36"/>
        </w:rPr>
        <w:t>E</w:t>
      </w:r>
      <w:r w:rsidR="001E0ECF" w:rsidRPr="004C056C">
        <w:rPr>
          <w:b/>
          <w:bCs/>
          <w:sz w:val="36"/>
          <w:szCs w:val="36"/>
        </w:rPr>
        <w:t xml:space="preserve">ducational </w:t>
      </w:r>
      <w:r>
        <w:rPr>
          <w:b/>
          <w:bCs/>
          <w:sz w:val="36"/>
          <w:szCs w:val="36"/>
        </w:rPr>
        <w:t>D</w:t>
      </w:r>
      <w:r w:rsidR="001E0ECF" w:rsidRPr="004C056C">
        <w:rPr>
          <w:b/>
          <w:bCs/>
          <w:sz w:val="36"/>
          <w:szCs w:val="36"/>
        </w:rPr>
        <w:t>inner</w:t>
      </w:r>
    </w:p>
    <w:p w14:paraId="0B7A8961" w14:textId="606A1467" w:rsidR="00153C52" w:rsidRPr="004C056C" w:rsidRDefault="00A77EC7" w:rsidP="00841249">
      <w:pPr>
        <w:jc w:val="center"/>
        <w:rPr>
          <w:b/>
          <w:bCs/>
        </w:rPr>
      </w:pPr>
      <w:r>
        <w:rPr>
          <w:b/>
          <w:bCs/>
        </w:rPr>
        <w:t>Lundbeck</w:t>
      </w:r>
      <w:r w:rsidR="004C056C" w:rsidRPr="004C056C">
        <w:rPr>
          <w:b/>
          <w:bCs/>
        </w:rPr>
        <w:t xml:space="preserve"> </w:t>
      </w:r>
      <w:r w:rsidR="004C056C">
        <w:rPr>
          <w:b/>
          <w:bCs/>
        </w:rPr>
        <w:t>Presents:</w:t>
      </w:r>
    </w:p>
    <w:p w14:paraId="615CFB38" w14:textId="698DE4D6" w:rsidR="00153C52" w:rsidRPr="003F134D" w:rsidRDefault="00D71650" w:rsidP="00841249">
      <w:pPr>
        <w:jc w:val="center"/>
        <w:rPr>
          <w:rFonts w:eastAsia="Times New Roman"/>
          <w:i/>
          <w:iCs/>
          <w:color w:val="000000"/>
          <w:sz w:val="32"/>
          <w:szCs w:val="32"/>
        </w:rPr>
      </w:pPr>
      <w:r w:rsidRPr="003F134D">
        <w:rPr>
          <w:rFonts w:eastAsia="Times New Roman"/>
          <w:i/>
          <w:iCs/>
          <w:color w:val="000000"/>
          <w:sz w:val="32"/>
          <w:szCs w:val="32"/>
        </w:rPr>
        <w:t>Agitation in Alzheimer’s Dementia: A Clinical Overview</w:t>
      </w:r>
    </w:p>
    <w:p w14:paraId="471E74D3" w14:textId="10B89541" w:rsidR="00153C52" w:rsidRDefault="00153C52" w:rsidP="00841249">
      <w:pPr>
        <w:jc w:val="center"/>
        <w:rPr>
          <w:rFonts w:eastAsia="Times New Roman"/>
          <w:color w:val="000000"/>
        </w:rPr>
      </w:pPr>
      <w:r w:rsidRPr="003F134D">
        <w:rPr>
          <w:rFonts w:eastAsia="Times New Roman"/>
          <w:b/>
          <w:bCs/>
          <w:color w:val="000000"/>
        </w:rPr>
        <w:t>WHEN:</w:t>
      </w:r>
      <w:r>
        <w:rPr>
          <w:rFonts w:eastAsia="Times New Roman"/>
          <w:color w:val="000000"/>
        </w:rPr>
        <w:t xml:space="preserve"> </w:t>
      </w:r>
      <w:r w:rsidR="005D1076" w:rsidRPr="005D1076">
        <w:rPr>
          <w:rFonts w:eastAsia="Times New Roman"/>
        </w:rPr>
        <w:t>September</w:t>
      </w:r>
      <w:r w:rsidR="005D1076">
        <w:rPr>
          <w:rFonts w:eastAsia="Times New Roman"/>
          <w:color w:val="000000"/>
        </w:rPr>
        <w:t xml:space="preserve"> 9</w:t>
      </w:r>
      <w:r w:rsidR="005D1076" w:rsidRPr="005D1076">
        <w:rPr>
          <w:rFonts w:eastAsia="Times New Roman"/>
          <w:color w:val="000000"/>
          <w:vertAlign w:val="superscript"/>
        </w:rPr>
        <w:t>th</w:t>
      </w:r>
      <w:r w:rsidR="005D1076">
        <w:rPr>
          <w:rFonts w:eastAsia="Times New Roman"/>
          <w:color w:val="000000"/>
        </w:rPr>
        <w:t>, 2025</w:t>
      </w:r>
      <w:r>
        <w:rPr>
          <w:rFonts w:eastAsia="Times New Roman"/>
          <w:color w:val="000000"/>
        </w:rPr>
        <w:t>, 6:</w:t>
      </w:r>
      <w:r w:rsidR="000A4A86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0 PM</w:t>
      </w:r>
    </w:p>
    <w:p w14:paraId="7674A88D" w14:textId="60F0C005" w:rsidR="00153C52" w:rsidRDefault="00153C52" w:rsidP="00841249">
      <w:pPr>
        <w:jc w:val="center"/>
        <w:rPr>
          <w:rFonts w:eastAsia="Times New Roman"/>
          <w:color w:val="000000"/>
        </w:rPr>
      </w:pPr>
      <w:r w:rsidRPr="003F134D">
        <w:rPr>
          <w:rFonts w:eastAsia="Times New Roman"/>
          <w:b/>
          <w:bCs/>
          <w:color w:val="000000"/>
        </w:rPr>
        <w:t>WHERE:</w:t>
      </w:r>
      <w:r>
        <w:rPr>
          <w:rFonts w:eastAsia="Times New Roman"/>
          <w:color w:val="000000"/>
        </w:rPr>
        <w:t xml:space="preserve"> </w:t>
      </w:r>
      <w:r w:rsidR="000A4A86">
        <w:rPr>
          <w:rFonts w:eastAsia="Times New Roman"/>
          <w:color w:val="000000"/>
        </w:rPr>
        <w:t>Foothills Milling Company</w:t>
      </w:r>
    </w:p>
    <w:p w14:paraId="0E9BF352" w14:textId="4C8F935E" w:rsidR="000A4A86" w:rsidRDefault="00B23C32" w:rsidP="00841249">
      <w:pPr>
        <w:jc w:val="center"/>
        <w:rPr>
          <w:rFonts w:eastAsia="Times New Roman"/>
          <w:color w:val="000000"/>
        </w:rPr>
      </w:pPr>
      <w:r w:rsidRPr="00B23C32">
        <w:rPr>
          <w:rFonts w:eastAsia="Times New Roman"/>
          <w:color w:val="000000"/>
        </w:rPr>
        <w:t>315 S Washington St, Maryville, TN 37804</w:t>
      </w:r>
    </w:p>
    <w:p w14:paraId="74732A9F" w14:textId="77777777" w:rsidR="00153C52" w:rsidRDefault="00153C52" w:rsidP="00841249">
      <w:pPr>
        <w:jc w:val="center"/>
        <w:rPr>
          <w:rFonts w:eastAsia="Times New Roman"/>
          <w:color w:val="000000"/>
        </w:rPr>
      </w:pPr>
    </w:p>
    <w:p w14:paraId="01370A48" w14:textId="362E4627" w:rsidR="00153C52" w:rsidRDefault="00153C52" w:rsidP="0084124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Speaker:</w:t>
      </w:r>
    </w:p>
    <w:p w14:paraId="2083F4B6" w14:textId="77777777" w:rsidR="00D96A16" w:rsidRDefault="007E4685" w:rsidP="00841249">
      <w:pPr>
        <w:jc w:val="center"/>
        <w:rPr>
          <w:rFonts w:eastAsia="Times New Roman"/>
          <w:b/>
          <w:bCs/>
          <w:color w:val="000000"/>
        </w:rPr>
      </w:pPr>
      <w:r w:rsidRPr="007E4685">
        <w:rPr>
          <w:rFonts w:eastAsia="Times New Roman"/>
          <w:b/>
          <w:bCs/>
          <w:color w:val="000000"/>
        </w:rPr>
        <w:t>Alyse Oliva, PharmD, BCPP</w:t>
      </w:r>
    </w:p>
    <w:p w14:paraId="053423EA" w14:textId="0E1BEC1F" w:rsidR="001B6114" w:rsidRPr="00C87993" w:rsidRDefault="001B6114" w:rsidP="00C87993">
      <w:pPr>
        <w:spacing w:line="240" w:lineRule="auto"/>
        <w:jc w:val="center"/>
        <w:rPr>
          <w:rFonts w:eastAsia="Times New Roman"/>
          <w:color w:val="000000"/>
        </w:rPr>
      </w:pPr>
      <w:r w:rsidRPr="00C87993">
        <w:rPr>
          <w:rFonts w:eastAsia="Times New Roman"/>
          <w:color w:val="000000"/>
        </w:rPr>
        <w:t>Senior Medical Science Liaison</w:t>
      </w:r>
    </w:p>
    <w:p w14:paraId="40EDCB5C" w14:textId="45B12B23" w:rsidR="00C87993" w:rsidRDefault="00C87993" w:rsidP="00C87993">
      <w:pPr>
        <w:spacing w:line="240" w:lineRule="auto"/>
        <w:jc w:val="center"/>
        <w:rPr>
          <w:rFonts w:eastAsia="Times New Roman"/>
          <w:color w:val="000000"/>
        </w:rPr>
      </w:pPr>
      <w:r w:rsidRPr="00C87993">
        <w:rPr>
          <w:rFonts w:eastAsia="Times New Roman"/>
          <w:color w:val="000000"/>
        </w:rPr>
        <w:t>Field Medical Psych II</w:t>
      </w:r>
    </w:p>
    <w:p w14:paraId="394ECA3B" w14:textId="77777777" w:rsidR="005578CD" w:rsidRPr="00C87993" w:rsidRDefault="005578CD" w:rsidP="00C87993">
      <w:pPr>
        <w:spacing w:line="240" w:lineRule="auto"/>
        <w:jc w:val="center"/>
        <w:rPr>
          <w:rFonts w:eastAsia="Times New Roman"/>
          <w:color w:val="000000"/>
        </w:rPr>
      </w:pPr>
    </w:p>
    <w:p w14:paraId="548D4292" w14:textId="6BE27BD1" w:rsidR="00841249" w:rsidRDefault="00841249" w:rsidP="005578CD">
      <w:pPr>
        <w:jc w:val="center"/>
        <w:rPr>
          <w:b/>
          <w:bCs/>
        </w:rPr>
      </w:pPr>
      <w:r w:rsidRPr="00841249">
        <w:rPr>
          <w:b/>
          <w:bCs/>
        </w:rPr>
        <w:t>*Max of 25 Attendees*</w:t>
      </w:r>
    </w:p>
    <w:p w14:paraId="72CCB6A9" w14:textId="77777777" w:rsidR="00010DAD" w:rsidRPr="00841249" w:rsidRDefault="00010DAD" w:rsidP="005578CD">
      <w:pPr>
        <w:jc w:val="center"/>
        <w:rPr>
          <w:b/>
          <w:bCs/>
        </w:rPr>
      </w:pPr>
    </w:p>
    <w:p w14:paraId="608BE37C" w14:textId="62760D2E" w:rsidR="00CD26C3" w:rsidRPr="00CD26C3" w:rsidRDefault="00CD26C3" w:rsidP="00010DAD">
      <w:pPr>
        <w:jc w:val="center"/>
        <w:rPr>
          <w:sz w:val="22"/>
          <w:szCs w:val="22"/>
        </w:rPr>
      </w:pPr>
      <w:r w:rsidRPr="00CD26C3">
        <w:rPr>
          <w:b/>
          <w:bCs/>
          <w:sz w:val="22"/>
          <w:szCs w:val="22"/>
        </w:rPr>
        <w:t>RSVP:</w:t>
      </w:r>
      <w:r w:rsidR="00010DAD">
        <w:rPr>
          <w:sz w:val="22"/>
          <w:szCs w:val="22"/>
        </w:rPr>
        <w:t xml:space="preserve"> </w:t>
      </w:r>
      <w:hyperlink r:id="rId6" w:history="1">
        <w:r w:rsidR="00010DAD" w:rsidRPr="00CD26C3">
          <w:rPr>
            <w:rStyle w:val="Hyperlink"/>
            <w:sz w:val="22"/>
            <w:szCs w:val="22"/>
          </w:rPr>
          <w:t>Ayol@lundbeck.com</w:t>
        </w:r>
      </w:hyperlink>
      <w:r w:rsidRPr="00CD26C3">
        <w:rPr>
          <w:sz w:val="22"/>
          <w:szCs w:val="22"/>
        </w:rPr>
        <w:t>, 419-261-0364 by September 5</w:t>
      </w:r>
      <w:r w:rsidRPr="00CD26C3">
        <w:rPr>
          <w:sz w:val="22"/>
          <w:szCs w:val="22"/>
          <w:vertAlign w:val="superscript"/>
        </w:rPr>
        <w:t>th</w:t>
      </w:r>
    </w:p>
    <w:p w14:paraId="2EB51B6C" w14:textId="71A2E595" w:rsidR="00441BF9" w:rsidRPr="00841249" w:rsidRDefault="00441BF9" w:rsidP="00841249">
      <w:pPr>
        <w:jc w:val="center"/>
        <w:rPr>
          <w:sz w:val="22"/>
          <w:szCs w:val="22"/>
        </w:rPr>
      </w:pPr>
    </w:p>
    <w:p w14:paraId="1C6EF774" w14:textId="6131D513" w:rsidR="00F23DA7" w:rsidRDefault="00441BF9" w:rsidP="00841249">
      <w:pPr>
        <w:jc w:val="center"/>
      </w:pPr>
      <w:r>
        <w:t>Send your first and last name and NPI # if you have one.</w:t>
      </w:r>
    </w:p>
    <w:p w14:paraId="42ECD363" w14:textId="77777777" w:rsidR="00841249" w:rsidRDefault="00841249" w:rsidP="00841249">
      <w:pPr>
        <w:jc w:val="center"/>
      </w:pPr>
    </w:p>
    <w:p w14:paraId="3AF09AB3" w14:textId="051A79BB" w:rsidR="00841249" w:rsidRDefault="00841249" w:rsidP="00841249">
      <w:pPr>
        <w:jc w:val="center"/>
      </w:pPr>
      <w:r>
        <w:rPr>
          <w:noProof/>
        </w:rPr>
        <w:drawing>
          <wp:inline distT="0" distB="0" distL="0" distR="0" wp14:anchorId="2AFC9959" wp14:editId="7E73F78D">
            <wp:extent cx="2066925" cy="959236"/>
            <wp:effectExtent l="0" t="0" r="0" b="0"/>
            <wp:docPr id="1912237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71" cy="97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ACB"/>
    <w:multiLevelType w:val="hybridMultilevel"/>
    <w:tmpl w:val="B0FAF1F6"/>
    <w:lvl w:ilvl="0" w:tplc="09EE3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5B"/>
    <w:rsid w:val="0000525F"/>
    <w:rsid w:val="00010DAD"/>
    <w:rsid w:val="000279AF"/>
    <w:rsid w:val="000A4A86"/>
    <w:rsid w:val="00153C52"/>
    <w:rsid w:val="00177504"/>
    <w:rsid w:val="001B6114"/>
    <w:rsid w:val="001E0ECF"/>
    <w:rsid w:val="002561EA"/>
    <w:rsid w:val="002E391C"/>
    <w:rsid w:val="003C5E83"/>
    <w:rsid w:val="003D73CE"/>
    <w:rsid w:val="003F134D"/>
    <w:rsid w:val="003F361F"/>
    <w:rsid w:val="00412F9B"/>
    <w:rsid w:val="00441BF9"/>
    <w:rsid w:val="00490D3F"/>
    <w:rsid w:val="004C056C"/>
    <w:rsid w:val="005578CD"/>
    <w:rsid w:val="005B70F4"/>
    <w:rsid w:val="005D1076"/>
    <w:rsid w:val="005F4D0F"/>
    <w:rsid w:val="006844F1"/>
    <w:rsid w:val="00740ED0"/>
    <w:rsid w:val="007E4685"/>
    <w:rsid w:val="00841249"/>
    <w:rsid w:val="00846002"/>
    <w:rsid w:val="00867F84"/>
    <w:rsid w:val="00871068"/>
    <w:rsid w:val="008A60E4"/>
    <w:rsid w:val="009962BB"/>
    <w:rsid w:val="009A4B64"/>
    <w:rsid w:val="00A2360C"/>
    <w:rsid w:val="00A67334"/>
    <w:rsid w:val="00A77EC7"/>
    <w:rsid w:val="00A93421"/>
    <w:rsid w:val="00B23C32"/>
    <w:rsid w:val="00C87993"/>
    <w:rsid w:val="00CD26C3"/>
    <w:rsid w:val="00CF72A9"/>
    <w:rsid w:val="00D71650"/>
    <w:rsid w:val="00D96A16"/>
    <w:rsid w:val="00E402BF"/>
    <w:rsid w:val="00F23DA7"/>
    <w:rsid w:val="00F556CE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3589"/>
  <w15:chartTrackingRefBased/>
  <w15:docId w15:val="{C9AF14AA-1C0A-4F02-994A-23AE28A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D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ol@lundbec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Shane</dc:creator>
  <cp:keywords/>
  <dc:description/>
  <cp:lastModifiedBy>Elizabeth Parker</cp:lastModifiedBy>
  <cp:revision>2</cp:revision>
  <dcterms:created xsi:type="dcterms:W3CDTF">2025-08-14T01:06:00Z</dcterms:created>
  <dcterms:modified xsi:type="dcterms:W3CDTF">2025-08-14T01:06:00Z</dcterms:modified>
</cp:coreProperties>
</file>